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F44E4" w14:textId="77777777" w:rsidR="006F24E9" w:rsidRDefault="00A665F1" w:rsidP="006F24E9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46A8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F8B9DF" wp14:editId="5EFF68EA">
                <wp:simplePos x="0" y="0"/>
                <wp:positionH relativeFrom="column">
                  <wp:posOffset>5410200</wp:posOffset>
                </wp:positionH>
                <wp:positionV relativeFrom="paragraph">
                  <wp:posOffset>-352425</wp:posOffset>
                </wp:positionV>
                <wp:extent cx="847725" cy="1403985"/>
                <wp:effectExtent l="0" t="0" r="28575" b="1270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0EC05D" w14:textId="77777777" w:rsidR="00A665F1" w:rsidRPr="00146A8A" w:rsidRDefault="00A665F1" w:rsidP="00A665F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แบบ สธ.0</w:t>
                            </w:r>
                            <w:r w:rsidR="00661B8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F8B9DF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26pt;margin-top:-27.75pt;width:66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">
                <v:textbox style="mso-fit-shape-to-text:t">
                  <w:txbxContent>
                    <w:p w14:paraId="7F0EC05D" w14:textId="77777777" w:rsidR="00A665F1" w:rsidRPr="00146A8A" w:rsidRDefault="00A665F1" w:rsidP="00A665F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แบบ สธ.0</w:t>
                      </w:r>
                      <w:r w:rsidR="00661B8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6F24E9" w:rsidRPr="006F24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แบบรายงานด้านที่ </w:t>
      </w:r>
      <w:r w:rsidR="00B74836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6F24E9" w:rsidRPr="006F24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B74836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ด้านความรู้ความสามารถ</w:t>
      </w:r>
    </w:p>
    <w:p w14:paraId="3F92A171" w14:textId="77777777" w:rsidR="00A665F1" w:rsidRDefault="00A665F1" w:rsidP="00A665F1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ตำแหน่งประเภทวิชาการ ตำแหน่งอาจารย์</w:t>
      </w:r>
      <w:r w:rsidR="00093D41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ชำนาญการ อาจารย์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ชำนาญการ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พิเศษ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อาจารย์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เชี่ยวชาญ </w:t>
      </w:r>
    </w:p>
    <w:p w14:paraId="774831E2" w14:textId="77777777" w:rsidR="00A665F1" w:rsidRPr="00CC69F7" w:rsidRDefault="00A665F1" w:rsidP="00A665F1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หรือ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อาจารย์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เชี่ยวชาญพิเศษ โรงเรียนสาธิต</w:t>
      </w:r>
      <w:r w:rsidRPr="00CC69F7">
        <w:rPr>
          <w:rFonts w:ascii="TH SarabunIT๙" w:hAnsi="TH SarabunIT๙" w:cs="TH SarabunIT๙"/>
          <w:b/>
          <w:bCs/>
          <w:sz w:val="32"/>
          <w:szCs w:val="32"/>
          <w:cs/>
        </w:rPr>
        <w:t>มหาวิทยาลัยราชภัฏ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อุตรดิตถ์</w:t>
      </w:r>
    </w:p>
    <w:p w14:paraId="27AE9008" w14:textId="77777777" w:rsidR="00A665F1" w:rsidRPr="000C1FC5" w:rsidRDefault="00A665F1" w:rsidP="006F24E9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Style w:val="a4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9067"/>
        <w:gridCol w:w="1701"/>
      </w:tblGrid>
      <w:tr w:rsidR="00262539" w:rsidRPr="00CC69F7" w14:paraId="7B87F2C8" w14:textId="77777777" w:rsidTr="00D709DF">
        <w:trPr>
          <w:jc w:val="center"/>
        </w:trPr>
        <w:tc>
          <w:tcPr>
            <w:tcW w:w="10768" w:type="dxa"/>
            <w:gridSpan w:val="2"/>
          </w:tcPr>
          <w:p w14:paraId="6ED85028" w14:textId="77777777" w:rsidR="00262539" w:rsidRPr="00CC69F7" w:rsidRDefault="00262539" w:rsidP="00E46B66">
            <w:pPr>
              <w:spacing w:before="60" w:after="6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CC69F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ส่วนที่ 1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CC6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ข้อมูลเบื้องต้นของผู้ขอรับการประเมิน</w:t>
            </w:r>
          </w:p>
        </w:tc>
      </w:tr>
      <w:tr w:rsidR="00721D91" w:rsidRPr="00CC69F7" w14:paraId="787A2BE3" w14:textId="77777777" w:rsidTr="008D035A">
        <w:trPr>
          <w:jc w:val="center"/>
        </w:trPr>
        <w:tc>
          <w:tcPr>
            <w:tcW w:w="10768" w:type="dxa"/>
            <w:gridSpan w:val="2"/>
          </w:tcPr>
          <w:p w14:paraId="2979E45C" w14:textId="77777777" w:rsidR="00721D91" w:rsidRPr="00651FFD" w:rsidRDefault="00721D91" w:rsidP="00BB3CF5">
            <w:pPr>
              <w:tabs>
                <w:tab w:val="right" w:pos="8505"/>
              </w:tabs>
              <w:spacing w:before="12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51FFD">
              <w:rPr>
                <w:rFonts w:ascii="TH SarabunIT๙" w:hAnsi="TH SarabunIT๙" w:cs="TH SarabunIT๙"/>
                <w:sz w:val="32"/>
                <w:szCs w:val="32"/>
                <w:cs/>
              </w:rPr>
              <w:t>ชื่อ</w:t>
            </w:r>
            <w:r w:rsidRPr="0065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51FF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65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51FFD">
              <w:rPr>
                <w:rFonts w:ascii="TH SarabunIT๙" w:hAnsi="TH SarabunIT๙" w:cs="TH SarabunIT๙"/>
                <w:sz w:val="32"/>
                <w:szCs w:val="32"/>
                <w:cs/>
              </w:rPr>
              <w:t>สกุล...........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Pr="00651FF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</w:t>
            </w:r>
            <w:r w:rsidRPr="0065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  <w:r w:rsidRPr="00651FF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</w:t>
            </w:r>
            <w:r w:rsidRPr="0065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  <w:r w:rsidRPr="00651FF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</w:t>
            </w:r>
            <w:r w:rsidRPr="0065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651FF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</w:t>
            </w:r>
            <w:r w:rsidRPr="00651FFD">
              <w:rPr>
                <w:rFonts w:ascii="TH SarabunIT๙" w:hAnsi="TH SarabunIT๙" w:cs="TH SarabunIT๙"/>
                <w:sz w:val="32"/>
                <w:szCs w:val="32"/>
              </w:rPr>
              <w:t>.................</w:t>
            </w:r>
            <w:r w:rsidR="00F8767B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651FFD">
              <w:rPr>
                <w:rFonts w:ascii="TH SarabunIT๙" w:hAnsi="TH SarabunIT๙" w:cs="TH SarabunIT๙"/>
                <w:sz w:val="32"/>
                <w:szCs w:val="32"/>
                <w:cs/>
              </w:rPr>
              <w:t>ตำ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แหน่ง............................</w:t>
            </w:r>
            <w:r w:rsidRPr="00651FFD">
              <w:rPr>
                <w:rFonts w:ascii="TH SarabunIT๙" w:hAnsi="TH SarabunIT๙" w:cs="TH SarabunIT๙"/>
                <w:sz w:val="32"/>
                <w:szCs w:val="32"/>
                <w:cs/>
              </w:rPr>
              <w:t>.....</w:t>
            </w:r>
            <w:r w:rsidRPr="0065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51FFD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ตำแหน่งเลขที่.......</w:t>
            </w:r>
            <w:r w:rsidRPr="0065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651FFD">
              <w:rPr>
                <w:rFonts w:ascii="TH SarabunIT๙" w:hAnsi="TH SarabunIT๙" w:cs="TH SarabunIT๙"/>
                <w:sz w:val="32"/>
                <w:szCs w:val="32"/>
                <w:cs/>
              </w:rPr>
              <w:t>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651FFD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651FFD">
              <w:rPr>
                <w:rFonts w:ascii="TH SarabunIT๙" w:hAnsi="TH SarabunIT๙" w:cs="TH SarabunIT๙"/>
                <w:sz w:val="32"/>
                <w:szCs w:val="32"/>
                <w:cs/>
              </w:rPr>
              <w:t>สังกั</w:t>
            </w:r>
            <w:r w:rsidRPr="0065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ดโรงเรียนสาธิตมหาวิทยาลัยราชภัฏ</w:t>
            </w:r>
            <w:r w:rsidR="00A665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อุตรดิตถ์</w:t>
            </w:r>
            <w:r w:rsidRPr="0065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903A3F">
              <w:rPr>
                <w:rFonts w:ascii="TH SarabunIT๙" w:hAnsi="TH SarabunIT๙" w:cs="TH SarabunIT๙"/>
                <w:sz w:val="32"/>
                <w:szCs w:val="32"/>
                <w:cs/>
              </w:rPr>
              <w:t>ค่าจ้าง...........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</w:t>
            </w:r>
            <w:r w:rsidRPr="00903A3F">
              <w:rPr>
                <w:rFonts w:ascii="TH SarabunIT๙" w:hAnsi="TH SarabunIT๙" w:cs="TH SarabunIT๙"/>
                <w:sz w:val="32"/>
                <w:szCs w:val="32"/>
                <w:cs/>
              </w:rPr>
              <w:t>...........</w:t>
            </w:r>
            <w:r w:rsidRPr="00903A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.......บาท  (ปีงบประมาณ พ.ศ. .......................)</w:t>
            </w:r>
            <w:r w:rsidRPr="00651F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</w:p>
          <w:p w14:paraId="443A6115" w14:textId="77777777" w:rsidR="00721D91" w:rsidRDefault="00721D91" w:rsidP="00651FFD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ขอรับการประเมินเพื่อแต่งตั้งให้ดำรงตำแหน่งประเภทวิชาการ </w:t>
            </w:r>
          </w:p>
          <w:p w14:paraId="0EAB3D4C" w14:textId="77777777" w:rsidR="00721D91" w:rsidRDefault="00721D91" w:rsidP="00721D91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A665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อาจารย์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A665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อาจารย์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ชำนาญการพิเศษ</w:t>
            </w:r>
          </w:p>
          <w:p w14:paraId="5A5B37D7" w14:textId="77777777" w:rsidR="00721D91" w:rsidRPr="00651FFD" w:rsidRDefault="00721D91" w:rsidP="00A665F1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A665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อาจารย์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เชี่ยวชาญ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A665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อาจารย์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เชี่ยวชาญพิเศษ</w:t>
            </w:r>
          </w:p>
        </w:tc>
      </w:tr>
      <w:tr w:rsidR="00262539" w:rsidRPr="00CC69F7" w14:paraId="6042CFF1" w14:textId="77777777" w:rsidTr="00262539">
        <w:trPr>
          <w:jc w:val="center"/>
        </w:trPr>
        <w:tc>
          <w:tcPr>
            <w:tcW w:w="9067" w:type="dxa"/>
            <w:vAlign w:val="center"/>
          </w:tcPr>
          <w:p w14:paraId="01F29C2E" w14:textId="77777777" w:rsidR="00262539" w:rsidRPr="00CC69F7" w:rsidRDefault="00262539" w:rsidP="00D73DCB">
            <w:pPr>
              <w:spacing w:after="120" w:line="276" w:lineRule="auto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ส่วนที่ ๒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D73DC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รายงานข้อมูล และแนบเอกสารหลักฐานอ้างอิงเพื่อประกอบการพิจารณา</w:t>
            </w:r>
          </w:p>
        </w:tc>
        <w:tc>
          <w:tcPr>
            <w:tcW w:w="1701" w:type="dxa"/>
            <w:vAlign w:val="center"/>
          </w:tcPr>
          <w:p w14:paraId="535E35CD" w14:textId="77777777" w:rsidR="00262539" w:rsidRPr="00262539" w:rsidRDefault="00262539" w:rsidP="00262539">
            <w:pPr>
              <w:spacing w:after="120"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625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เอกสารอ้างอิงหมายเลข</w:t>
            </w:r>
          </w:p>
        </w:tc>
      </w:tr>
      <w:tr w:rsidR="00262539" w:rsidRPr="00CC69F7" w14:paraId="62061C43" w14:textId="77777777" w:rsidTr="00262539">
        <w:trPr>
          <w:jc w:val="center"/>
        </w:trPr>
        <w:tc>
          <w:tcPr>
            <w:tcW w:w="9067" w:type="dxa"/>
            <w:vAlign w:val="center"/>
          </w:tcPr>
          <w:p w14:paraId="7E30328E" w14:textId="77777777" w:rsidR="00262539" w:rsidRDefault="00262539" w:rsidP="00262539">
            <w:pPr>
              <w:tabs>
                <w:tab w:val="left" w:pos="318"/>
                <w:tab w:val="left" w:pos="45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D73DCB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การเป็นผู้มีความสามารถในการจัดการเรียนการสอน</w:t>
            </w:r>
          </w:p>
          <w:p w14:paraId="1A1061E8" w14:textId="77777777" w:rsidR="00262539" w:rsidRPr="000F6E97" w:rsidRDefault="00262539" w:rsidP="00262539">
            <w:pPr>
              <w:tabs>
                <w:tab w:val="left" w:pos="318"/>
                <w:tab w:val="left" w:pos="45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1.๑</w:t>
            </w:r>
            <w:r w:rsidRPr="0065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ความสามารถในการ</w:t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จัดทำหลักสูตรอย่างเป็นระบบโดยมีการดำเนินงาน ดังนี้</w:t>
            </w:r>
          </w:p>
          <w:p w14:paraId="0188BF8D" w14:textId="77777777" w:rsidR="00262539" w:rsidRPr="000F6E97" w:rsidRDefault="00262539" w:rsidP="00262539">
            <w:pPr>
              <w:tabs>
                <w:tab w:val="left" w:pos="596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172D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(1) </w:t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การวิเคราะห์หลักสูตร</w:t>
            </w:r>
          </w:p>
          <w:p w14:paraId="76293586" w14:textId="41DF37AF" w:rsidR="00262539" w:rsidRPr="000F6E97" w:rsidRDefault="00262539" w:rsidP="00262539">
            <w:pPr>
              <w:tabs>
                <w:tab w:val="left" w:pos="596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172D6D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172D6D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172D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="004E49F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การพัฒนาหลักสูตร</w:t>
            </w:r>
          </w:p>
          <w:p w14:paraId="25F74374" w14:textId="77777777" w:rsidR="00262539" w:rsidRPr="000F6E97" w:rsidRDefault="00262539" w:rsidP="00262539">
            <w:pPr>
              <w:tabs>
                <w:tab w:val="left" w:pos="596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172D6D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172D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172D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การนำหลักสูตรไปใช้</w:t>
            </w:r>
          </w:p>
          <w:p w14:paraId="19E37C34" w14:textId="2B681CF3" w:rsidR="00262539" w:rsidRPr="000F6E97" w:rsidRDefault="00262539" w:rsidP="00262539">
            <w:pPr>
              <w:tabs>
                <w:tab w:val="left" w:pos="596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172D6D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172D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172D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="004E49F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การประเมินหลักสูตร</w:t>
            </w:r>
          </w:p>
          <w:p w14:paraId="4720A02C" w14:textId="77777777" w:rsidR="00262539" w:rsidRDefault="00262539" w:rsidP="00262539">
            <w:pPr>
              <w:tabs>
                <w:tab w:val="left" w:pos="596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172D6D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172D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172D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การปรับปรุงหลักสูตร</w:t>
            </w:r>
          </w:p>
          <w:p w14:paraId="49AD8430" w14:textId="77777777" w:rsidR="00262539" w:rsidRPr="009A5200" w:rsidRDefault="00262539" w:rsidP="00262539">
            <w:pPr>
              <w:spacing w:line="276" w:lineRule="auto"/>
              <w:ind w:firstLine="313"/>
              <w:rPr>
                <w:rFonts w:ascii="TH SarabunIT๙" w:hAnsi="TH SarabunIT๙" w:cs="TH SarabunIT๙"/>
                <w:sz w:val="32"/>
                <w:szCs w:val="32"/>
              </w:rPr>
            </w:pPr>
            <w:r w:rsidRPr="009A5200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9A5200">
              <w:rPr>
                <w:rFonts w:ascii="TH SarabunIT๙" w:hAnsi="TH SarabunIT๙" w:cs="TH SarabunIT๙" w:hint="eastAsia"/>
                <w:sz w:val="32"/>
                <w:szCs w:val="32"/>
                <w:cs/>
              </w:rPr>
              <w:t>ให้อธิบาย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มีความสามารถในการจัดทำหลักสูตร มีการวิเคราะห์ มีการพัฒนา มีการนำหลักสูตรไปใช้ มีการประเมินหลักสูตร มีการปรับปรุงหลักสูตรอย่างไร</w:t>
            </w:r>
            <w:r w:rsidRPr="009A520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20B4F4DD" w14:textId="77777777" w:rsidR="00262539" w:rsidRPr="009A5200" w:rsidRDefault="00262539" w:rsidP="0026253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520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59228A71" w14:textId="77777777" w:rsidR="00262539" w:rsidRPr="00CC69F7" w:rsidRDefault="00262539" w:rsidP="0026253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1D25E7D2" w14:textId="77777777" w:rsidR="00A665F1" w:rsidRPr="009A5200" w:rsidRDefault="00262539" w:rsidP="00A665F1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......................................................................................................................................................................... </w:t>
            </w:r>
            <w:r w:rsidR="00A665F1" w:rsidRPr="009A520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523B23CD" w14:textId="77777777" w:rsidR="00A665F1" w:rsidRPr="009A5200" w:rsidRDefault="00A665F1" w:rsidP="00A665F1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520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41D9585F" w14:textId="77777777" w:rsidR="00A665F1" w:rsidRPr="009A5200" w:rsidRDefault="00A665F1" w:rsidP="00A665F1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520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4A2019BD" w14:textId="77777777" w:rsidR="00A665F1" w:rsidRPr="009A5200" w:rsidRDefault="00A665F1" w:rsidP="00A665F1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520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4C8850B6" w14:textId="77777777" w:rsidR="00A665F1" w:rsidRPr="009A5200" w:rsidRDefault="00A665F1" w:rsidP="00A665F1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520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248D22EC" w14:textId="77777777" w:rsidR="00262539" w:rsidRPr="00262539" w:rsidRDefault="00262539" w:rsidP="0026253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  <w:vAlign w:val="center"/>
          </w:tcPr>
          <w:p w14:paraId="5581722D" w14:textId="77777777" w:rsidR="00262539" w:rsidRPr="00262539" w:rsidRDefault="00262539" w:rsidP="00262539">
            <w:pPr>
              <w:spacing w:after="120"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1F77101B" w14:textId="77777777" w:rsidR="00262539" w:rsidRDefault="00262539"/>
    <w:tbl>
      <w:tblPr>
        <w:tblStyle w:val="a4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9067"/>
        <w:gridCol w:w="1701"/>
      </w:tblGrid>
      <w:tr w:rsidR="00262539" w:rsidRPr="00CC69F7" w14:paraId="72C22C4B" w14:textId="77777777" w:rsidTr="00262539">
        <w:trPr>
          <w:tblHeader/>
          <w:jc w:val="center"/>
        </w:trPr>
        <w:tc>
          <w:tcPr>
            <w:tcW w:w="9067" w:type="dxa"/>
            <w:vAlign w:val="center"/>
          </w:tcPr>
          <w:p w14:paraId="35B1A683" w14:textId="77777777" w:rsidR="00262539" w:rsidRPr="00CC69F7" w:rsidRDefault="00262539" w:rsidP="00262539">
            <w:pPr>
              <w:spacing w:after="120" w:line="276" w:lineRule="auto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lastRenderedPageBreak/>
              <w:t>ส่วนที่ ๒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D73DC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รายงานข้อมูล และแนบเอกสารหลักฐานอ้างอิงเพื่อประกอบการพิจารณา</w:t>
            </w:r>
            <w:r w:rsidRPr="002625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(ต่อ)</w:t>
            </w:r>
          </w:p>
        </w:tc>
        <w:tc>
          <w:tcPr>
            <w:tcW w:w="1701" w:type="dxa"/>
            <w:vAlign w:val="center"/>
          </w:tcPr>
          <w:p w14:paraId="7B4DCD19" w14:textId="77777777" w:rsidR="00262539" w:rsidRPr="00262539" w:rsidRDefault="00262539" w:rsidP="00262539">
            <w:pPr>
              <w:spacing w:after="120"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625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เอกสารอ้างอิงหมายเลข</w:t>
            </w:r>
          </w:p>
        </w:tc>
      </w:tr>
      <w:tr w:rsidR="00262539" w:rsidRPr="00CC69F7" w14:paraId="1B6DCBA1" w14:textId="77777777" w:rsidTr="00262539">
        <w:trPr>
          <w:jc w:val="center"/>
        </w:trPr>
        <w:tc>
          <w:tcPr>
            <w:tcW w:w="9067" w:type="dxa"/>
          </w:tcPr>
          <w:p w14:paraId="1E2A2EF6" w14:textId="77777777" w:rsidR="00262539" w:rsidRPr="00791EF1" w:rsidRDefault="00262539" w:rsidP="00262539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1.๒</w:t>
            </w:r>
            <w:r w:rsidRPr="009A5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91EF1">
              <w:rPr>
                <w:rFonts w:ascii="TH SarabunIT๙" w:hAnsi="TH SarabunIT๙" w:cs="TH SarabunIT๙"/>
                <w:sz w:val="32"/>
                <w:szCs w:val="32"/>
                <w:cs/>
              </w:rPr>
              <w:t>แผนการจัดประสบการณ์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ที่สามารถนำไปสู่การ</w:t>
            </w:r>
            <w:r w:rsidRPr="00791EF1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ปฏิบัติได้โดยมีคุณภาพ</w:t>
            </w:r>
            <w:r w:rsidRPr="00791EF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91EF1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ดังนี้</w:t>
            </w:r>
          </w:p>
          <w:p w14:paraId="535854A1" w14:textId="77777777" w:rsidR="00262539" w:rsidRPr="00791EF1" w:rsidRDefault="00172D6D" w:rsidP="00262539">
            <w:pPr>
              <w:tabs>
                <w:tab w:val="left" w:pos="45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(1) </w:t>
            </w:r>
            <w:r w:rsidR="00262539" w:rsidRPr="00791E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มีความสอดคล้องกับ</w:t>
            </w:r>
            <w:r w:rsidR="00262539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กิจกรรมหลัก</w:t>
            </w:r>
            <w:r w:rsidR="00262539" w:rsidRPr="00791EF1">
              <w:rPr>
                <w:rFonts w:ascii="TH SarabunIT๙" w:hAnsi="TH SarabunIT๙" w:cs="TH SarabunIT๙"/>
                <w:sz w:val="32"/>
                <w:szCs w:val="32"/>
                <w:cs/>
              </w:rPr>
              <w:t>ครอบคลุมพัฒนาการเด็กทุกด้านและมีความสมดุล</w:t>
            </w:r>
          </w:p>
          <w:p w14:paraId="7EB38657" w14:textId="77777777" w:rsidR="00262539" w:rsidRPr="00791EF1" w:rsidRDefault="00172D6D" w:rsidP="00262539">
            <w:pPr>
              <w:tabs>
                <w:tab w:val="left" w:pos="45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="00262539" w:rsidRPr="00791E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มีองค์ประกอบของแผนครบถ้วนสอดคล้องกันและถูกต้องตามหลักวิชาการ</w:t>
            </w:r>
          </w:p>
          <w:p w14:paraId="4835C059" w14:textId="77777777" w:rsidR="00262539" w:rsidRPr="00791EF1" w:rsidRDefault="00172D6D" w:rsidP="00262539">
            <w:pPr>
              <w:tabs>
                <w:tab w:val="left" w:pos="45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="0026253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มีการออกแบบการ</w:t>
            </w:r>
            <w:r w:rsidR="00262539" w:rsidRPr="00791EF1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เรียนรู้ที่หลากหลายและถูกต้อง</w:t>
            </w:r>
          </w:p>
          <w:p w14:paraId="51210334" w14:textId="77777777" w:rsidR="00262539" w:rsidRPr="00791EF1" w:rsidRDefault="00172D6D" w:rsidP="00262539">
            <w:pPr>
              <w:tabs>
                <w:tab w:val="left" w:pos="45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="00262539" w:rsidRPr="00791E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มีการวัดและประเมินผลสอดคล้องกับจุดประสงค์</w:t>
            </w:r>
            <w:r w:rsidR="00262539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และกระบวนการจัดการ</w:t>
            </w:r>
            <w:r w:rsidR="00262539" w:rsidRPr="00791EF1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เรียนรู้</w:t>
            </w:r>
            <w:r w:rsidR="00262539" w:rsidRPr="00791EF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62539" w:rsidRPr="00791EF1">
              <w:rPr>
                <w:rFonts w:ascii="TH SarabunIT๙" w:hAnsi="TH SarabunIT๙" w:cs="TH SarabunIT๙"/>
                <w:sz w:val="32"/>
                <w:szCs w:val="32"/>
                <w:cs/>
              </w:rPr>
              <w:t>โดยใช้วิธีการ</w:t>
            </w:r>
          </w:p>
          <w:p w14:paraId="7A84B8CE" w14:textId="77777777" w:rsidR="00262539" w:rsidRPr="00791EF1" w:rsidRDefault="00262539" w:rsidP="00262539">
            <w:pPr>
              <w:tabs>
                <w:tab w:val="left" w:pos="45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791EF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172D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791EF1">
              <w:rPr>
                <w:rFonts w:ascii="TH SarabunIT๙" w:hAnsi="TH SarabunIT๙" w:cs="TH SarabunIT๙"/>
                <w:sz w:val="32"/>
                <w:szCs w:val="32"/>
                <w:cs/>
              </w:rPr>
              <w:t>ที่หลากหลาย</w:t>
            </w:r>
          </w:p>
          <w:p w14:paraId="50B2ABA6" w14:textId="77777777" w:rsidR="00262539" w:rsidRPr="006F24E9" w:rsidRDefault="00172D6D" w:rsidP="00262539">
            <w:pPr>
              <w:tabs>
                <w:tab w:val="left" w:pos="45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="00262539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มีการบันทึกผลการ</w:t>
            </w:r>
            <w:r w:rsidR="00262539" w:rsidRPr="00791EF1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จัดการเรียนรู้และนำผลจากการบันทึกมาพัฒนาการจัดการเรียนรู้</w:t>
            </w:r>
            <w:r w:rsidR="00262539"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14:paraId="716FE009" w14:textId="77777777" w:rsidR="00262539" w:rsidRPr="009A5200" w:rsidRDefault="00262539" w:rsidP="0026253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520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6BF2A637" w14:textId="77777777" w:rsidR="00262539" w:rsidRPr="00CC69F7" w:rsidRDefault="00262539" w:rsidP="0026253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56DF6A04" w14:textId="77777777" w:rsidR="00262539" w:rsidRPr="00CC69F7" w:rsidRDefault="00262539" w:rsidP="0026253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      </w:r>
          </w:p>
          <w:p w14:paraId="53F2F3CB" w14:textId="77777777" w:rsidR="00262539" w:rsidRDefault="00262539" w:rsidP="0026253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 </w:t>
            </w:r>
          </w:p>
          <w:p w14:paraId="2A7F9282" w14:textId="77777777" w:rsidR="00262539" w:rsidRDefault="00262539" w:rsidP="0026253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B243DF2" w14:textId="77777777" w:rsidR="00262539" w:rsidRPr="00060020" w:rsidRDefault="00262539" w:rsidP="00262539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1.๓ </w:t>
            </w:r>
            <w:r w:rsidRPr="00060020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ความสามารถในการเลือก/ออกแบบการผลิต/จัดหา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การนำไปใช้</w:t>
            </w:r>
            <w:r w:rsidRPr="00060020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การประเมินผลและการพัฒนาสื่อ/นวัตกรรม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ที่สอดคล้องกับ</w:t>
            </w:r>
            <w:r w:rsidRPr="00060020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การจัดการเรียนรู้</w:t>
            </w:r>
            <w:r w:rsidRPr="00060020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โดยมีการดำเนินงาน ดังนี้</w:t>
            </w:r>
          </w:p>
          <w:p w14:paraId="38695A03" w14:textId="77777777" w:rsidR="00262539" w:rsidRPr="00060020" w:rsidRDefault="00262539" w:rsidP="00262539">
            <w:pPr>
              <w:tabs>
                <w:tab w:val="left" w:pos="596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172D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(1) </w:t>
            </w:r>
            <w:r w:rsidRPr="00060020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การเลือก/ออกแบบ</w:t>
            </w:r>
          </w:p>
          <w:p w14:paraId="3CAEEA8D" w14:textId="77777777" w:rsidR="00262539" w:rsidRPr="00060020" w:rsidRDefault="00262539" w:rsidP="00262539">
            <w:pPr>
              <w:tabs>
                <w:tab w:val="left" w:pos="596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172D6D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172D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172D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Pr="00060020">
              <w:rPr>
                <w:rFonts w:ascii="TH SarabunIT๙" w:hAnsi="TH SarabunIT๙" w:cs="TH SarabunIT๙"/>
                <w:sz w:val="32"/>
                <w:szCs w:val="32"/>
                <w:cs/>
              </w:rPr>
              <w:t>การผลิต/จัดหา</w:t>
            </w:r>
          </w:p>
          <w:p w14:paraId="1D68E550" w14:textId="77777777" w:rsidR="00262539" w:rsidRPr="00060020" w:rsidRDefault="00262539" w:rsidP="00262539">
            <w:pPr>
              <w:tabs>
                <w:tab w:val="left" w:pos="596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172D6D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172D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172D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Pr="0006002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การนำไปใช้</w:t>
            </w:r>
          </w:p>
          <w:p w14:paraId="5C31E97B" w14:textId="77777777" w:rsidR="00262539" w:rsidRPr="00060020" w:rsidRDefault="00262539" w:rsidP="00262539">
            <w:pPr>
              <w:tabs>
                <w:tab w:val="left" w:pos="596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172D6D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172D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172D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Pr="00060020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การประเมินผล</w:t>
            </w:r>
          </w:p>
          <w:p w14:paraId="01D6EF1A" w14:textId="77777777" w:rsidR="00262539" w:rsidRDefault="00262539" w:rsidP="00262539">
            <w:pPr>
              <w:tabs>
                <w:tab w:val="left" w:pos="596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172D6D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172D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172D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Pr="00060020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</w:t>
            </w:r>
          </w:p>
          <w:p w14:paraId="2D9F5CA3" w14:textId="77777777" w:rsidR="00262539" w:rsidRPr="009A5200" w:rsidRDefault="00262539" w:rsidP="0026253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520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55B1A8CA" w14:textId="77777777" w:rsidR="00262539" w:rsidRPr="00CC69F7" w:rsidRDefault="00262539" w:rsidP="0026253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1BA53A7B" w14:textId="77777777" w:rsidR="00262539" w:rsidRPr="00CC69F7" w:rsidRDefault="00262539" w:rsidP="0026253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      </w:r>
          </w:p>
          <w:p w14:paraId="2CC14625" w14:textId="77777777" w:rsidR="00262539" w:rsidRDefault="00262539" w:rsidP="0026253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      </w:r>
          </w:p>
          <w:p w14:paraId="0DACBB88" w14:textId="77777777" w:rsidR="00262539" w:rsidRPr="002258FA" w:rsidRDefault="00262539" w:rsidP="00262539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1.๔ </w:t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ผลงานในแฟ้มสะสมผลงานคัดสรร</w:t>
            </w:r>
          </w:p>
          <w:p w14:paraId="36A30BD3" w14:textId="77777777" w:rsidR="00262539" w:rsidRPr="002258FA" w:rsidRDefault="00262539" w:rsidP="00262539">
            <w:pPr>
              <w:tabs>
                <w:tab w:val="left" w:pos="73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172D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(1) </w:t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ด้านผู้เรียน</w:t>
            </w:r>
          </w:p>
          <w:p w14:paraId="28097911" w14:textId="77777777" w:rsidR="00262539" w:rsidRPr="002258FA" w:rsidRDefault="00262539" w:rsidP="00262539">
            <w:pPr>
              <w:tabs>
                <w:tab w:val="left" w:pos="73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172D6D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172D6D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172D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ด้านสถานศึกษา</w:t>
            </w:r>
          </w:p>
          <w:p w14:paraId="0E764BBC" w14:textId="77777777" w:rsidR="00262539" w:rsidRPr="002258FA" w:rsidRDefault="00262539" w:rsidP="00262539">
            <w:pPr>
              <w:tabs>
                <w:tab w:val="left" w:pos="73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172D6D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172D6D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172D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ด้านชุมชน</w:t>
            </w:r>
          </w:p>
          <w:p w14:paraId="6B441481" w14:textId="77777777" w:rsidR="00262539" w:rsidRDefault="00262539" w:rsidP="00262539">
            <w:pPr>
              <w:tabs>
                <w:tab w:val="left" w:pos="73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172D6D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172D6D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172D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ด้านตนเอง</w:t>
            </w:r>
          </w:p>
          <w:p w14:paraId="2DD39552" w14:textId="77777777" w:rsidR="00262539" w:rsidRPr="009A5200" w:rsidRDefault="00262539" w:rsidP="0026253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520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29143964" w14:textId="77777777" w:rsidR="00262539" w:rsidRPr="00CC69F7" w:rsidRDefault="00262539" w:rsidP="0026253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07EA7990" w14:textId="77777777" w:rsidR="00262539" w:rsidRPr="00CC69F7" w:rsidRDefault="00262539" w:rsidP="0026253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      </w:r>
          </w:p>
          <w:p w14:paraId="494640AF" w14:textId="77777777" w:rsidR="00262539" w:rsidRPr="00CC69F7" w:rsidRDefault="00262539" w:rsidP="0026253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      </w:r>
          </w:p>
          <w:p w14:paraId="272C5C55" w14:textId="77777777" w:rsidR="00262539" w:rsidRDefault="00262539" w:rsidP="0026253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      </w:r>
          </w:p>
          <w:p w14:paraId="6BDEEBCA" w14:textId="77777777" w:rsidR="00262539" w:rsidRDefault="00262539" w:rsidP="0026253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2088616" w14:textId="77777777" w:rsidR="00262539" w:rsidRPr="00DC2D3C" w:rsidRDefault="00262539" w:rsidP="00262539">
            <w:pPr>
              <w:tabs>
                <w:tab w:val="left" w:pos="313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C2D3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Pr="00DC2D3C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การพัฒนาตนเองเพื่อเพิ่มพูนความรู้และทักษะในสาขาหรือกลุ่มสาระที่รับผิดชอบหรือในงาน</w:t>
            </w:r>
            <w:r w:rsidRPr="00DC2D3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ที่รับผิดชอบ</w:t>
            </w:r>
          </w:p>
          <w:p w14:paraId="7C0CF4CC" w14:textId="77777777" w:rsidR="00262539" w:rsidRPr="002E3410" w:rsidRDefault="00262539" w:rsidP="00262539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2</w:t>
            </w:r>
            <w:r w:rsidRPr="00A411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.1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E3410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การศึกษาค้นคว้าห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2E3410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ความรู้ด้วยวิธีการต่าง ๆ ที่ทำให้เกิดความรู้และทักษะเพิ่มขึ้น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E3410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ดังนี้</w:t>
            </w:r>
          </w:p>
          <w:p w14:paraId="18182B26" w14:textId="77777777" w:rsidR="00262539" w:rsidRPr="002E3410" w:rsidRDefault="00262539" w:rsidP="00262539">
            <w:pPr>
              <w:tabs>
                <w:tab w:val="left" w:pos="73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172D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(1) </w:t>
            </w:r>
            <w:r w:rsidRPr="002E341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E3410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การประชุมทางวิชาการการอบรม การสัมมนา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E3410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การศึกษาต่อ</w:t>
            </w:r>
          </w:p>
          <w:p w14:paraId="723C2027" w14:textId="77777777" w:rsidR="00262539" w:rsidRPr="002E3410" w:rsidRDefault="00262539" w:rsidP="00262539">
            <w:pPr>
              <w:tabs>
                <w:tab w:val="left" w:pos="73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172D6D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172D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172D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Pr="002E341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E3410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การศึกษาเอกสารทางวิชาการ</w:t>
            </w:r>
          </w:p>
          <w:p w14:paraId="07AA5FB9" w14:textId="77777777" w:rsidR="00262539" w:rsidRPr="002E3410" w:rsidRDefault="00262539" w:rsidP="00262539">
            <w:pPr>
              <w:tabs>
                <w:tab w:val="left" w:pos="73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172D6D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172D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172D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Pr="002E341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E3410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การศึกษาค้นคว้าจากสื่อ/วิธีการอื่น ๆ เช่น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E34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การทดสอบความรู้การมีส่วนร่วมกิจกรรมในวิชาชีพ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="00172D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2E3410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การศึกษาดูงาน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การศึกษาค้นคว้า</w:t>
            </w:r>
            <w:r w:rsidRPr="002E3410">
              <w:rPr>
                <w:rFonts w:ascii="TH SarabunIT๙" w:hAnsi="TH SarabunIT๙" w:cs="TH SarabunIT๙"/>
                <w:sz w:val="32"/>
                <w:szCs w:val="32"/>
                <w:cs/>
              </w:rPr>
              <w:t>ด้วยตนเอง</w:t>
            </w:r>
          </w:p>
          <w:p w14:paraId="2E26F0E2" w14:textId="77777777" w:rsidR="00262539" w:rsidRDefault="00262539" w:rsidP="00262539">
            <w:pPr>
              <w:tabs>
                <w:tab w:val="left" w:pos="73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172D6D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172D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172D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Pr="002E341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E3410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การแลกเปลี่ยนเรียนรู้ทางวิชาการ</w:t>
            </w:r>
          </w:p>
          <w:p w14:paraId="26F3DC2E" w14:textId="77777777" w:rsidR="00262539" w:rsidRPr="009A5200" w:rsidRDefault="00262539" w:rsidP="0026253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520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74528E86" w14:textId="77777777" w:rsidR="00262539" w:rsidRPr="00CC69F7" w:rsidRDefault="00262539" w:rsidP="0026253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1E32A544" w14:textId="77777777" w:rsidR="00262539" w:rsidRPr="00CC69F7" w:rsidRDefault="00262539" w:rsidP="0026253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      </w:r>
          </w:p>
          <w:p w14:paraId="17FADB7A" w14:textId="77777777" w:rsidR="00262539" w:rsidRPr="00CC69F7" w:rsidRDefault="00262539" w:rsidP="0026253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      </w:r>
          </w:p>
          <w:p w14:paraId="0DC28C86" w14:textId="77777777" w:rsidR="00262539" w:rsidRDefault="00262539" w:rsidP="0026253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      </w:r>
          </w:p>
          <w:p w14:paraId="7B95A2CE" w14:textId="77777777" w:rsidR="00262539" w:rsidRDefault="00262539" w:rsidP="00262539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</w:rPr>
              <w:lastRenderedPageBreak/>
              <w:tab/>
            </w:r>
            <w:r>
              <w:rPr>
                <w:rFonts w:ascii="TH SarabunIT๙" w:eastAsia="AngsanaNew-Bold" w:hAnsi="TH SarabunIT๙" w:cs="TH SarabunIT๙"/>
                <w:sz w:val="32"/>
                <w:szCs w:val="32"/>
              </w:rPr>
              <w:t>2</w:t>
            </w:r>
            <w:r w:rsidRPr="00BF3675">
              <w:rPr>
                <w:rFonts w:ascii="TH SarabunIT๙" w:eastAsia="AngsanaNew-Bold" w:hAnsi="TH SarabunIT๙" w:cs="TH SarabunIT๙"/>
                <w:sz w:val="32"/>
                <w:szCs w:val="32"/>
              </w:rPr>
              <w:t xml:space="preserve">.2 </w:t>
            </w:r>
            <w:r w:rsidRPr="00E4445A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การประมวลความรู้เกี่ยวกับการพัฒนา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วิชาการและวิชาชีพและการ</w:t>
            </w:r>
            <w:r w:rsidRPr="00E4445A">
              <w:rPr>
                <w:rFonts w:ascii="TH SarabunIT๙" w:hAnsi="TH SarabunIT๙" w:cs="TH SarabunIT๙"/>
                <w:sz w:val="32"/>
                <w:szCs w:val="32"/>
                <w:cs/>
              </w:rPr>
              <w:t>นำไปใช้ในการจัดการเรียน</w:t>
            </w:r>
          </w:p>
          <w:p w14:paraId="3693A688" w14:textId="77777777" w:rsidR="00262539" w:rsidRPr="00E4445A" w:rsidRDefault="00262539" w:rsidP="00262539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E4445A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การสอน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4445A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ดังนี้</w:t>
            </w:r>
          </w:p>
          <w:p w14:paraId="5968863F" w14:textId="77777777" w:rsidR="00262539" w:rsidRPr="00E4445A" w:rsidRDefault="00262539" w:rsidP="00262539">
            <w:pPr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172D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(1) </w:t>
            </w:r>
            <w:r w:rsidRPr="00E4445A">
              <w:rPr>
                <w:rFonts w:ascii="TH SarabunIT๙" w:hAnsi="TH SarabunIT๙" w:cs="TH SarabunIT๙"/>
                <w:sz w:val="32"/>
                <w:szCs w:val="32"/>
                <w:cs/>
              </w:rPr>
              <w:t>มีเอกสารทางวิชาการที่จัดทำขึ้น</w:t>
            </w:r>
          </w:p>
          <w:p w14:paraId="19F30CBC" w14:textId="77777777" w:rsidR="00262539" w:rsidRDefault="00262539" w:rsidP="00262539">
            <w:pPr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172D6D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172D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172D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Pr="00E4445A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มีการนำเอกสารทางวิชาการที่จัดทำขึ้นไปใช้ในการจัดการเรียนการสอน</w:t>
            </w:r>
          </w:p>
          <w:p w14:paraId="1C3C46B7" w14:textId="77777777" w:rsidR="00262539" w:rsidRPr="009A5200" w:rsidRDefault="00262539" w:rsidP="0026253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520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4F7199B8" w14:textId="77777777" w:rsidR="00262539" w:rsidRPr="00CC69F7" w:rsidRDefault="00262539" w:rsidP="0026253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54230D5F" w14:textId="77777777" w:rsidR="00262539" w:rsidRPr="00CC69F7" w:rsidRDefault="00262539" w:rsidP="0026253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      </w:r>
          </w:p>
          <w:p w14:paraId="5FC4D412" w14:textId="77777777" w:rsidR="00262539" w:rsidRPr="00CC69F7" w:rsidRDefault="00262539" w:rsidP="0026253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      </w:r>
          </w:p>
          <w:p w14:paraId="1D089939" w14:textId="77777777" w:rsidR="00262539" w:rsidRDefault="00262539" w:rsidP="0026253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......................................................................................................................................................................... </w:t>
            </w:r>
          </w:p>
          <w:p w14:paraId="6DEADBA6" w14:textId="77777777" w:rsidR="00262539" w:rsidRDefault="00262539" w:rsidP="00262539">
            <w:pPr>
              <w:tabs>
                <w:tab w:val="righ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      </w:r>
          </w:p>
          <w:p w14:paraId="65F95521" w14:textId="77777777" w:rsidR="00262539" w:rsidRDefault="00262539" w:rsidP="00262539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943CD7F" w14:textId="77777777" w:rsidR="00262539" w:rsidRPr="000164AF" w:rsidRDefault="00262539" w:rsidP="00262539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-Bold" w:hAnsi="TH SarabunIT๙" w:cs="TH SarabunIT๙"/>
                <w:sz w:val="32"/>
                <w:szCs w:val="32"/>
              </w:rPr>
              <w:tab/>
              <w:t>2</w:t>
            </w:r>
            <w:r w:rsidRPr="007E1BC2">
              <w:rPr>
                <w:rFonts w:ascii="TH SarabunIT๙" w:eastAsia="AngsanaNew-Bold" w:hAnsi="TH SarabunIT๙" w:cs="TH SarabunIT๙"/>
                <w:sz w:val="32"/>
                <w:szCs w:val="32"/>
              </w:rPr>
              <w:t xml:space="preserve">.3 </w:t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การให้บริการทางวิชาการและวิชาชีพ ดังนี้</w:t>
            </w:r>
          </w:p>
          <w:p w14:paraId="292F5A4E" w14:textId="77777777" w:rsidR="00262539" w:rsidRPr="000164AF" w:rsidRDefault="00262539" w:rsidP="00262539">
            <w:pPr>
              <w:tabs>
                <w:tab w:val="left" w:pos="73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172D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(1) </w:t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การเป็นวิทยากร</w:t>
            </w:r>
          </w:p>
          <w:p w14:paraId="18A81BA9" w14:textId="77777777" w:rsidR="00262539" w:rsidRPr="000164AF" w:rsidRDefault="00262539" w:rsidP="00262539">
            <w:pPr>
              <w:tabs>
                <w:tab w:val="left" w:pos="73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172D6D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172D6D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172D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Pr="000164A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การเผยแพร่เอกสาร/สื่อ/นวัตกรรม</w:t>
            </w:r>
          </w:p>
          <w:p w14:paraId="0439D427" w14:textId="77777777" w:rsidR="00262539" w:rsidRDefault="00262539" w:rsidP="00262539">
            <w:pPr>
              <w:tabs>
                <w:tab w:val="left" w:pos="73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172D6D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172D6D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172D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การให้ความร่วมมือด้านวิชาการและวิชาชีพ</w:t>
            </w:r>
          </w:p>
          <w:p w14:paraId="398C80A9" w14:textId="77777777" w:rsidR="00262539" w:rsidRPr="009A5200" w:rsidRDefault="00262539" w:rsidP="0026253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520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5E30987A" w14:textId="77777777" w:rsidR="00262539" w:rsidRPr="00CC69F7" w:rsidRDefault="00262539" w:rsidP="0026253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09566C4C" w14:textId="77777777" w:rsidR="00262539" w:rsidRPr="00CC69F7" w:rsidRDefault="00262539" w:rsidP="0026253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      </w:r>
          </w:p>
          <w:p w14:paraId="53854945" w14:textId="77777777" w:rsidR="00262539" w:rsidRPr="00CC69F7" w:rsidRDefault="00262539" w:rsidP="0026253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      </w:r>
          </w:p>
          <w:p w14:paraId="3B58B59B" w14:textId="77777777" w:rsidR="00262539" w:rsidRDefault="00262539" w:rsidP="0026253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......................................................................................................................................................................... </w:t>
            </w:r>
          </w:p>
          <w:p w14:paraId="553BD778" w14:textId="77777777" w:rsidR="00262539" w:rsidRDefault="00262539" w:rsidP="00262539">
            <w:pPr>
              <w:tabs>
                <w:tab w:val="righ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      </w:r>
          </w:p>
          <w:p w14:paraId="73C60077" w14:textId="77777777" w:rsidR="00262539" w:rsidRPr="00BF3675" w:rsidRDefault="00262539" w:rsidP="00262539">
            <w:pPr>
              <w:tabs>
                <w:tab w:val="righ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0E0CC853" w14:textId="77777777" w:rsidR="00262539" w:rsidRDefault="00262539" w:rsidP="00262539">
            <w:pPr>
              <w:tabs>
                <w:tab w:val="left" w:pos="318"/>
                <w:tab w:val="left" w:pos="45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5E29B129" w14:textId="77777777" w:rsidR="00262539" w:rsidRDefault="00262539"/>
    <w:tbl>
      <w:tblPr>
        <w:tblStyle w:val="a4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10768"/>
      </w:tblGrid>
      <w:tr w:rsidR="00262539" w:rsidRPr="00CC69F7" w14:paraId="2ADE1CBC" w14:textId="77777777" w:rsidTr="006337CE">
        <w:trPr>
          <w:jc w:val="center"/>
        </w:trPr>
        <w:tc>
          <w:tcPr>
            <w:tcW w:w="10768" w:type="dxa"/>
          </w:tcPr>
          <w:p w14:paraId="007E4B4A" w14:textId="77777777" w:rsidR="00262539" w:rsidRDefault="00262539" w:rsidP="00262539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-Bold" w:hAnsi="TH SarabunIT๙" w:cs="TH SarabunIT๙"/>
                <w:sz w:val="32"/>
                <w:szCs w:val="32"/>
              </w:rPr>
              <w:tab/>
            </w:r>
          </w:p>
          <w:p w14:paraId="081AFDC0" w14:textId="77777777" w:rsidR="00262539" w:rsidRDefault="00262539" w:rsidP="00262539">
            <w:pPr>
              <w:tabs>
                <w:tab w:val="left" w:pos="313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E855425" w14:textId="77777777" w:rsidR="00262539" w:rsidRDefault="00262539" w:rsidP="0026253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ab/>
            </w:r>
            <w:r w:rsidRPr="004A2755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ขอรับรองว่าข้อมูลดังกล่าวข้างต้นถูกต้อง</w:t>
            </w:r>
            <w:r w:rsidRPr="004A2755">
              <w:rPr>
                <w:rFonts w:ascii="TH SarabunIT๙" w:eastAsia="AngsanaNew-Bold" w:hAnsi="TH SarabunIT๙" w:cs="TH SarabunIT๙"/>
                <w:sz w:val="32"/>
                <w:szCs w:val="32"/>
              </w:rPr>
              <w:t xml:space="preserve"> </w:t>
            </w:r>
            <w:r w:rsidRPr="004A2755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และเป็นความจริง</w:t>
            </w:r>
          </w:p>
          <w:p w14:paraId="2BF9C08F" w14:textId="77777777" w:rsidR="00262539" w:rsidRDefault="00262539" w:rsidP="0026253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</w:p>
          <w:p w14:paraId="275CF71E" w14:textId="77777777" w:rsidR="00262539" w:rsidRPr="004A2755" w:rsidRDefault="00262539" w:rsidP="0026253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</w:p>
          <w:p w14:paraId="34810ED5" w14:textId="77777777" w:rsidR="00262539" w:rsidRPr="004A2755" w:rsidRDefault="00671858" w:rsidP="00671858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-Bold" w:hAnsi="TH SarabunIT๙" w:cs="TH SarabunIT๙"/>
                <w:sz w:val="32"/>
                <w:szCs w:val="32"/>
              </w:rPr>
              <w:t xml:space="preserve">                               </w:t>
            </w:r>
            <w:r w:rsidR="00262539" w:rsidRPr="004A2755">
              <w:rPr>
                <w:rFonts w:ascii="TH SarabunIT๙" w:eastAsia="AngsanaNew-Bold" w:hAnsi="TH SarabunIT๙" w:cs="TH SarabunIT๙"/>
                <w:sz w:val="32"/>
                <w:szCs w:val="32"/>
              </w:rPr>
              <w:t>(</w:t>
            </w:r>
            <w:r w:rsidR="00262539" w:rsidRPr="004A2755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ลงชื่อ</w:t>
            </w:r>
            <w:r w:rsidR="00262539" w:rsidRPr="004A2755">
              <w:rPr>
                <w:rFonts w:ascii="TH SarabunIT๙" w:eastAsia="AngsanaNew-Bold" w:hAnsi="TH SarabunIT๙" w:cs="TH SarabunIT๙"/>
                <w:sz w:val="32"/>
                <w:szCs w:val="32"/>
              </w:rPr>
              <w:t>)</w:t>
            </w:r>
            <w:r w:rsidR="00262539" w:rsidRPr="004A2755">
              <w:rPr>
                <w:rFonts w:ascii="TH SarabunIT๙" w:eastAsia="AngsanaNew" w:hAnsi="TH SarabunIT๙" w:cs="TH SarabunIT๙"/>
                <w:sz w:val="32"/>
                <w:szCs w:val="32"/>
              </w:rPr>
              <w:t>............................................</w:t>
            </w:r>
            <w:r w:rsidR="00262539" w:rsidRPr="004A2755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ผู้ขอรับการประเมิน</w:t>
            </w:r>
          </w:p>
          <w:p w14:paraId="5622C3CD" w14:textId="77777777" w:rsidR="00262539" w:rsidRPr="006F24E9" w:rsidRDefault="00262539" w:rsidP="0026253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ab/>
              <w:t xml:space="preserve">       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(.............................................)</w:t>
            </w:r>
          </w:p>
          <w:p w14:paraId="0EBE7D6F" w14:textId="77777777" w:rsidR="00262539" w:rsidRPr="006F24E9" w:rsidRDefault="00262539" w:rsidP="0026253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ตำแหน่ง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................................................</w:t>
            </w:r>
          </w:p>
          <w:p w14:paraId="3CDEC0F9" w14:textId="77777777" w:rsidR="00262539" w:rsidRPr="006F24E9" w:rsidRDefault="00262539" w:rsidP="0026253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วันที่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.........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เดือน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....................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พ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.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ศ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. ........</w:t>
            </w:r>
          </w:p>
          <w:p w14:paraId="489DEC65" w14:textId="77777777" w:rsidR="00262539" w:rsidRDefault="00262539" w:rsidP="0026253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</w:p>
          <w:p w14:paraId="6D82B3A8" w14:textId="77777777" w:rsidR="00262539" w:rsidRDefault="00262539" w:rsidP="0026253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</w:p>
          <w:p w14:paraId="4A33337C" w14:textId="77777777" w:rsidR="00262539" w:rsidRDefault="00262539" w:rsidP="0026253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</w:p>
          <w:p w14:paraId="294AF4D7" w14:textId="77777777" w:rsidR="00262539" w:rsidRPr="006F24E9" w:rsidRDefault="00262539" w:rsidP="00A665F1">
            <w:pPr>
              <w:tabs>
                <w:tab w:val="left" w:pos="2154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-Bold" w:hAnsi="TH SarabunIT๙" w:cs="TH SarabunIT๙"/>
                <w:sz w:val="32"/>
                <w:szCs w:val="32"/>
              </w:rPr>
              <w:tab/>
            </w:r>
            <w:r w:rsidRPr="004A2755">
              <w:rPr>
                <w:rFonts w:ascii="TH SarabunIT๙" w:eastAsia="AngsanaNew-Bold" w:hAnsi="TH SarabunIT๙" w:cs="TH SarabunIT๙"/>
                <w:sz w:val="32"/>
                <w:szCs w:val="32"/>
              </w:rPr>
              <w:t>(</w:t>
            </w:r>
            <w:r w:rsidRPr="004A2755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ลงชื่อ</w:t>
            </w:r>
            <w:r w:rsidRPr="004A2755">
              <w:rPr>
                <w:rFonts w:ascii="TH SarabunIT๙" w:eastAsia="AngsanaNew-Bold" w:hAnsi="TH SarabunIT๙" w:cs="TH SarabunIT๙"/>
                <w:sz w:val="32"/>
                <w:szCs w:val="32"/>
              </w:rPr>
              <w:t>)</w:t>
            </w:r>
            <w:r w:rsidRPr="004A2755">
              <w:rPr>
                <w:rFonts w:ascii="TH SarabunIT๙" w:eastAsia="AngsanaNew" w:hAnsi="TH SarabunIT๙" w:cs="TH SarabunIT๙"/>
                <w:sz w:val="32"/>
                <w:szCs w:val="32"/>
              </w:rPr>
              <w:t>.....................................................</w:t>
            </w:r>
            <w:r w:rsidRPr="004A2755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ผู้</w:t>
            </w:r>
            <w:r>
              <w:rPr>
                <w:rFonts w:ascii="TH SarabunIT๙" w:eastAsia="AngsanaNew-Bold" w:hAnsi="TH SarabunIT๙" w:cs="TH SarabunIT๙" w:hint="cs"/>
                <w:sz w:val="32"/>
                <w:szCs w:val="32"/>
                <w:cs/>
              </w:rPr>
              <w:t>อำนวยการโรงเรียนสาธิต</w:t>
            </w:r>
            <w:r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ab/>
              <w:t xml:space="preserve">       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(.............</w:t>
            </w: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.....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.........</w:t>
            </w: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..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........................)</w:t>
            </w:r>
          </w:p>
          <w:p w14:paraId="3B9F98F3" w14:textId="77777777" w:rsidR="00262539" w:rsidRPr="006F24E9" w:rsidRDefault="00262539" w:rsidP="0026253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ตำแหน่ง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.......................</w:t>
            </w: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...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.........................</w:t>
            </w:r>
          </w:p>
          <w:p w14:paraId="74BB68A2" w14:textId="77777777" w:rsidR="00262539" w:rsidRDefault="00262539" w:rsidP="0026253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วันที่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.........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เดือน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....................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พ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.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ศ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. ........</w:t>
            </w:r>
          </w:p>
          <w:p w14:paraId="54A9FE32" w14:textId="77777777" w:rsidR="00262539" w:rsidRDefault="00262539" w:rsidP="0026253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  <w:p w14:paraId="18899B02" w14:textId="77777777" w:rsidR="00262539" w:rsidRDefault="00262539" w:rsidP="0026253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  <w:p w14:paraId="720C6335" w14:textId="77777777" w:rsidR="00262539" w:rsidRDefault="00262539" w:rsidP="0026253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  <w:p w14:paraId="6046CD08" w14:textId="77777777" w:rsidR="00262539" w:rsidRDefault="00262539" w:rsidP="0026253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  <w:p w14:paraId="17349196" w14:textId="77777777" w:rsidR="00262539" w:rsidRDefault="00262539" w:rsidP="0026253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  <w:p w14:paraId="56C1EDA0" w14:textId="77777777" w:rsidR="00262539" w:rsidRDefault="00262539" w:rsidP="0026253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  <w:p w14:paraId="68C5ED90" w14:textId="77777777" w:rsidR="00262539" w:rsidRDefault="00262539" w:rsidP="0026253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  <w:p w14:paraId="0C37905F" w14:textId="77777777" w:rsidR="00262539" w:rsidRDefault="00262539" w:rsidP="0026253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  <w:p w14:paraId="4AAA44EF" w14:textId="77777777" w:rsidR="00262539" w:rsidRDefault="00262539" w:rsidP="0026253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  <w:p w14:paraId="0123560D" w14:textId="77777777" w:rsidR="00262539" w:rsidRDefault="00262539" w:rsidP="0026253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  <w:p w14:paraId="43A8E04D" w14:textId="77777777" w:rsidR="00262539" w:rsidRDefault="00262539" w:rsidP="0026253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  <w:p w14:paraId="40B1D0ED" w14:textId="77777777" w:rsidR="00262539" w:rsidRDefault="00262539" w:rsidP="0026253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  <w:p w14:paraId="00A8E912" w14:textId="77777777" w:rsidR="00262539" w:rsidRDefault="00262539" w:rsidP="0026253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  <w:p w14:paraId="6B020A43" w14:textId="77777777" w:rsidR="00262539" w:rsidRDefault="00262539" w:rsidP="0026253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  <w:p w14:paraId="4850AB6B" w14:textId="77777777" w:rsidR="00262539" w:rsidRPr="006F24E9" w:rsidRDefault="00262539" w:rsidP="0026253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  <w:p w14:paraId="59CD0FA5" w14:textId="77777777" w:rsidR="00262539" w:rsidRDefault="00262539" w:rsidP="00262539">
            <w:pPr>
              <w:tabs>
                <w:tab w:val="left" w:pos="318"/>
                <w:tab w:val="left" w:pos="45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26013270" w14:textId="77777777" w:rsidR="004A2755" w:rsidRPr="006F24E9" w:rsidRDefault="004A2755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sectPr w:rsidR="004A2755" w:rsidRPr="006F24E9" w:rsidSect="00262539">
      <w:headerReference w:type="default" r:id="rId7"/>
      <w:pgSz w:w="11906" w:h="16838"/>
      <w:pgMar w:top="1440" w:right="1440" w:bottom="851" w:left="1440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655414" w14:textId="77777777" w:rsidR="004C4C2E" w:rsidRDefault="004C4C2E" w:rsidP="00D24D76">
      <w:r>
        <w:separator/>
      </w:r>
    </w:p>
  </w:endnote>
  <w:endnote w:type="continuationSeparator" w:id="0">
    <w:p w14:paraId="4209E6A0" w14:textId="77777777" w:rsidR="004C4C2E" w:rsidRDefault="004C4C2E" w:rsidP="00D24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">
    <w:altName w:val="Arial Unicode MS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A316F" w14:textId="77777777" w:rsidR="004C4C2E" w:rsidRDefault="004C4C2E" w:rsidP="00D24D76">
      <w:r>
        <w:separator/>
      </w:r>
    </w:p>
  </w:footnote>
  <w:footnote w:type="continuationSeparator" w:id="0">
    <w:p w14:paraId="52F78E29" w14:textId="77777777" w:rsidR="004C4C2E" w:rsidRDefault="004C4C2E" w:rsidP="00D24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82491865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14:paraId="68319FDC" w14:textId="77777777" w:rsidR="00D24D76" w:rsidRPr="00D24D76" w:rsidRDefault="00D24D76">
        <w:pPr>
          <w:pStyle w:val="a7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D24D76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D24D76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D24D76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661B8C">
          <w:rPr>
            <w:rFonts w:ascii="TH SarabunIT๙" w:hAnsi="TH SarabunIT๙" w:cs="TH SarabunIT๙"/>
            <w:noProof/>
            <w:sz w:val="32"/>
            <w:szCs w:val="32"/>
            <w:cs/>
          </w:rPr>
          <w:t>๕</w:t>
        </w:r>
        <w:r w:rsidRPr="00D24D76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14:paraId="52CEB428" w14:textId="77777777" w:rsidR="00D24D76" w:rsidRDefault="00D24D7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47B13"/>
    <w:multiLevelType w:val="hybridMultilevel"/>
    <w:tmpl w:val="59AA4C3C"/>
    <w:lvl w:ilvl="0" w:tplc="EA7EA8C0">
      <w:start w:val="10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C8615B"/>
    <w:multiLevelType w:val="hybridMultilevel"/>
    <w:tmpl w:val="C8282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1F62E9"/>
    <w:multiLevelType w:val="hybridMultilevel"/>
    <w:tmpl w:val="DD10705C"/>
    <w:lvl w:ilvl="0" w:tplc="E9DA0876">
      <w:start w:val="1"/>
      <w:numFmt w:val="thaiNumb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652761083">
    <w:abstractNumId w:val="1"/>
  </w:num>
  <w:num w:numId="2" w16cid:durableId="99297402">
    <w:abstractNumId w:val="0"/>
  </w:num>
  <w:num w:numId="3" w16cid:durableId="18679115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7EF0"/>
    <w:rsid w:val="00015421"/>
    <w:rsid w:val="00070AE0"/>
    <w:rsid w:val="00093D41"/>
    <w:rsid w:val="000E2EA9"/>
    <w:rsid w:val="0011478D"/>
    <w:rsid w:val="00172D6D"/>
    <w:rsid w:val="001D5B08"/>
    <w:rsid w:val="00235E78"/>
    <w:rsid w:val="00251EF3"/>
    <w:rsid w:val="00262539"/>
    <w:rsid w:val="003525B5"/>
    <w:rsid w:val="00361B9E"/>
    <w:rsid w:val="003D2E2C"/>
    <w:rsid w:val="003D361E"/>
    <w:rsid w:val="00471DC6"/>
    <w:rsid w:val="004A2755"/>
    <w:rsid w:val="004B7F04"/>
    <w:rsid w:val="004C4C2E"/>
    <w:rsid w:val="004E49F1"/>
    <w:rsid w:val="00533F31"/>
    <w:rsid w:val="00557B43"/>
    <w:rsid w:val="005A3107"/>
    <w:rsid w:val="005B3F01"/>
    <w:rsid w:val="00651FFD"/>
    <w:rsid w:val="00661B8C"/>
    <w:rsid w:val="00671858"/>
    <w:rsid w:val="006A273A"/>
    <w:rsid w:val="006C33FB"/>
    <w:rsid w:val="006E5F8D"/>
    <w:rsid w:val="006F24E9"/>
    <w:rsid w:val="007100DA"/>
    <w:rsid w:val="00721D91"/>
    <w:rsid w:val="00727D42"/>
    <w:rsid w:val="007B4949"/>
    <w:rsid w:val="007B5743"/>
    <w:rsid w:val="007D7601"/>
    <w:rsid w:val="007E1BC2"/>
    <w:rsid w:val="008B3470"/>
    <w:rsid w:val="00964D31"/>
    <w:rsid w:val="009666A5"/>
    <w:rsid w:val="00970327"/>
    <w:rsid w:val="009864D9"/>
    <w:rsid w:val="00986C94"/>
    <w:rsid w:val="009A5200"/>
    <w:rsid w:val="00A4112E"/>
    <w:rsid w:val="00A665F1"/>
    <w:rsid w:val="00AE06DA"/>
    <w:rsid w:val="00AF7565"/>
    <w:rsid w:val="00B74836"/>
    <w:rsid w:val="00BB3CF5"/>
    <w:rsid w:val="00BF3675"/>
    <w:rsid w:val="00BF625E"/>
    <w:rsid w:val="00C03C1C"/>
    <w:rsid w:val="00C77EF0"/>
    <w:rsid w:val="00CE5A45"/>
    <w:rsid w:val="00D23CBC"/>
    <w:rsid w:val="00D24D76"/>
    <w:rsid w:val="00D73DCB"/>
    <w:rsid w:val="00D91C69"/>
    <w:rsid w:val="00DB7F8B"/>
    <w:rsid w:val="00DC2D3C"/>
    <w:rsid w:val="00E46B66"/>
    <w:rsid w:val="00E60A8C"/>
    <w:rsid w:val="00E65E05"/>
    <w:rsid w:val="00E818BF"/>
    <w:rsid w:val="00F8767B"/>
    <w:rsid w:val="00FC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248D6"/>
  <w15:docId w15:val="{DA5F4254-4E6C-47F0-B742-76F34A126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4E9"/>
    <w:pPr>
      <w:spacing w:after="0" w:line="240" w:lineRule="auto"/>
    </w:pPr>
    <w:rPr>
      <w:rFonts w:ascii="Times New Roman" w:eastAsia="Times New Roman" w:hAnsi="Times New Roman" w:cs="BrowalliaUPC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FFD"/>
    <w:pPr>
      <w:ind w:left="720"/>
      <w:contextualSpacing/>
    </w:pPr>
    <w:rPr>
      <w:rFonts w:cs="Angsana New"/>
      <w:szCs w:val="30"/>
    </w:rPr>
  </w:style>
  <w:style w:type="table" w:styleId="a4">
    <w:name w:val="Table Grid"/>
    <w:basedOn w:val="a1"/>
    <w:uiPriority w:val="59"/>
    <w:rsid w:val="00651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E5A45"/>
    <w:rPr>
      <w:rFonts w:ascii="Segoe UI" w:hAnsi="Segoe UI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E5A45"/>
    <w:rPr>
      <w:rFonts w:ascii="Segoe UI" w:eastAsia="Times New Roman" w:hAnsi="Segoe UI" w:cs="Angsana New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D24D76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8">
    <w:name w:val="หัวกระดาษ อักขระ"/>
    <w:basedOn w:val="a0"/>
    <w:link w:val="a7"/>
    <w:uiPriority w:val="99"/>
    <w:rsid w:val="00D24D76"/>
    <w:rPr>
      <w:rFonts w:ascii="Times New Roman" w:eastAsia="Times New Roman" w:hAnsi="Times New Roman" w:cs="Angsana New"/>
      <w:sz w:val="24"/>
      <w:szCs w:val="30"/>
    </w:rPr>
  </w:style>
  <w:style w:type="paragraph" w:styleId="a9">
    <w:name w:val="footer"/>
    <w:basedOn w:val="a"/>
    <w:link w:val="aa"/>
    <w:uiPriority w:val="99"/>
    <w:unhideWhenUsed/>
    <w:rsid w:val="00D24D76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a">
    <w:name w:val="ท้ายกระดาษ อักขระ"/>
    <w:basedOn w:val="a0"/>
    <w:link w:val="a9"/>
    <w:uiPriority w:val="99"/>
    <w:rsid w:val="00D24D76"/>
    <w:rPr>
      <w:rFonts w:ascii="Times New Roman" w:eastAsia="Times New Roman" w:hAnsi="Times New Roman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2193</Words>
  <Characters>12504</Characters>
  <Application>Microsoft Office Word</Application>
  <DocSecurity>0</DocSecurity>
  <Lines>104</Lines>
  <Paragraphs>29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Suttiwa</dc:creator>
  <cp:keywords/>
  <dc:description/>
  <cp:lastModifiedBy>Chaiwat Kitti</cp:lastModifiedBy>
  <cp:revision>13</cp:revision>
  <cp:lastPrinted>2019-09-16T08:44:00Z</cp:lastPrinted>
  <dcterms:created xsi:type="dcterms:W3CDTF">2019-03-29T04:43:00Z</dcterms:created>
  <dcterms:modified xsi:type="dcterms:W3CDTF">2024-11-12T09:37:00Z</dcterms:modified>
</cp:coreProperties>
</file>